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EF394" w14:textId="77777777" w:rsidR="00A87FE1" w:rsidRPr="00505CA4" w:rsidRDefault="0072523E" w:rsidP="000C262E">
      <w:pPr>
        <w:spacing w:after="60"/>
        <w:rPr>
          <w:b/>
          <w:sz w:val="24"/>
          <w:szCs w:val="24"/>
        </w:rPr>
      </w:pPr>
      <w:r w:rsidRPr="00505CA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36E52E" wp14:editId="1B0323DA">
            <wp:simplePos x="0" y="0"/>
            <wp:positionH relativeFrom="column">
              <wp:posOffset>5470739</wp:posOffset>
            </wp:positionH>
            <wp:positionV relativeFrom="paragraph">
              <wp:posOffset>-127351</wp:posOffset>
            </wp:positionV>
            <wp:extent cx="1364540" cy="295345"/>
            <wp:effectExtent l="0" t="0" r="762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734662" name="CaBan Wide Black Logo for use on Light backgroun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76" cy="308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sz w:val="24"/>
          <w:szCs w:val="24"/>
          <w:bdr w:val="nil"/>
          <w:lang w:val="cy-GB"/>
        </w:rPr>
        <w:t>Ffurflen Asesu Addysgeg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3"/>
        <w:gridCol w:w="2153"/>
        <w:gridCol w:w="2152"/>
        <w:gridCol w:w="2152"/>
        <w:gridCol w:w="2152"/>
      </w:tblGrid>
      <w:tr w:rsidR="000651DD" w14:paraId="2FB605D0" w14:textId="77777777" w:rsidTr="003034CF">
        <w:trPr>
          <w:trHeight w:val="384"/>
        </w:trPr>
        <w:tc>
          <w:tcPr>
            <w:tcW w:w="1000" w:type="pct"/>
            <w:vAlign w:val="center"/>
          </w:tcPr>
          <w:p w14:paraId="6BD362D5" w14:textId="77777777" w:rsidR="00EF0E7F" w:rsidRPr="00EF0E7F" w:rsidRDefault="0072523E" w:rsidP="00A52232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 xml:space="preserve">Enw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ab/>
            </w:r>
          </w:p>
          <w:p w14:paraId="27837F10" w14:textId="77777777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7AAE620D" w14:textId="77777777" w:rsidR="00EF0E7F" w:rsidRPr="00EF0E7F" w:rsidRDefault="0072523E" w:rsidP="00A52232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 xml:space="preserve">Mentor </w:t>
            </w:r>
          </w:p>
          <w:p w14:paraId="0EF47361" w14:textId="77777777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52FAFE05" w14:textId="77777777" w:rsidR="00EF0E7F" w:rsidRPr="00EF0E7F" w:rsidRDefault="0072523E" w:rsidP="00A52232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Ysgol</w:t>
            </w:r>
          </w:p>
          <w:p w14:paraId="01EFDEFC" w14:textId="77777777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6A4A22DD" w14:textId="77777777" w:rsidR="00EF0E7F" w:rsidRPr="00EF0E7F" w:rsidRDefault="0072523E" w:rsidP="00A52232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Dosbarth</w:t>
            </w:r>
          </w:p>
          <w:p w14:paraId="392876C4" w14:textId="77777777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60611F0F" w14:textId="77777777" w:rsidR="00EF0E7F" w:rsidRPr="00EF0E7F" w:rsidRDefault="0072523E" w:rsidP="00A52232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Dyddiad</w:t>
            </w:r>
          </w:p>
          <w:p w14:paraId="08F164D5" w14:textId="77777777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</w:tr>
    </w:tbl>
    <w:p w14:paraId="7509CC82" w14:textId="77777777" w:rsidR="007B693A" w:rsidRPr="00CD3932" w:rsidRDefault="007B693A" w:rsidP="00731650">
      <w:pPr>
        <w:spacing w:before="40" w:after="40"/>
        <w:rPr>
          <w:b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9"/>
        <w:gridCol w:w="245"/>
        <w:gridCol w:w="2247"/>
        <w:gridCol w:w="2247"/>
        <w:gridCol w:w="2247"/>
        <w:gridCol w:w="1724"/>
        <w:gridCol w:w="523"/>
      </w:tblGrid>
      <w:tr w:rsidR="000651DD" w14:paraId="260E42A8" w14:textId="77777777" w:rsidTr="00357911">
        <w:trPr>
          <w:trHeight w:val="366"/>
        </w:trPr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13F7902A" w14:textId="77777777" w:rsidR="005F1B2F" w:rsidRPr="000C262E" w:rsidRDefault="0072523E" w:rsidP="00AC3E58">
            <w:pPr>
              <w:rPr>
                <w:rFonts w:cstheme="minorHAnsi"/>
                <w:b/>
                <w:sz w:val="2"/>
                <w:szCs w:val="2"/>
              </w:rPr>
            </w:pPr>
            <w:bookmarkStart w:id="0" w:name="_Hlk12348837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Mireinio'r addysgu</w:t>
            </w:r>
          </w:p>
        </w:tc>
        <w:tc>
          <w:tcPr>
            <w:tcW w:w="114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B625554" w14:textId="77777777" w:rsidR="005F1B2F" w:rsidRPr="000C262E" w:rsidRDefault="005F1B2F" w:rsidP="00AC3E58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4176" w:type="pct"/>
            <w:gridSpan w:val="5"/>
            <w:vMerge w:val="restart"/>
            <w:shd w:val="clear" w:color="auto" w:fill="auto"/>
          </w:tcPr>
          <w:p w14:paraId="723A81FE" w14:textId="50170BF5" w:rsidR="0045421E" w:rsidRDefault="0072523E" w:rsidP="00E54818">
            <w:pPr>
              <w:tabs>
                <w:tab w:val="right" w:pos="8855"/>
              </w:tabs>
              <w:ind w:right="-116"/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 xml:space="preserve">Y cynnydd cyffredinol mewn Addysgeg (ym mhob </w:t>
            </w:r>
            <w:r w:rsidR="00836077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 xml:space="preserve">gweithgaredd /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gwers)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ab/>
            </w:r>
          </w:p>
          <w:p w14:paraId="26704897" w14:textId="00F36901" w:rsidR="005F1B2F" w:rsidRPr="00DA349A" w:rsidRDefault="0072523E" w:rsidP="00E54818">
            <w:pPr>
              <w:tabs>
                <w:tab w:val="right" w:pos="8855"/>
              </w:tabs>
              <w:ind w:right="-116"/>
              <w:rPr>
                <w:rFonts w:cstheme="minorHAnsi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F7F7F"/>
                <w:sz w:val="16"/>
                <w:szCs w:val="16"/>
                <w:bdr w:val="nil"/>
                <w:lang w:val="cy-GB"/>
              </w:rPr>
              <w:t xml:space="preserve">Sylwadau gwerthusol a chrynodol ynghyd ag enghreifftiau o </w:t>
            </w:r>
            <w:r w:rsidR="0045421E">
              <w:rPr>
                <w:rFonts w:ascii="Calibri" w:eastAsia="Calibri" w:hAnsi="Calibri" w:cs="Calibri"/>
                <w:color w:val="7F7F7F"/>
                <w:sz w:val="16"/>
                <w:szCs w:val="16"/>
                <w:bdr w:val="nil"/>
                <w:lang w:val="cy-GB"/>
              </w:rPr>
              <w:t xml:space="preserve">ddysgu ac </w:t>
            </w:r>
            <w:r>
              <w:rPr>
                <w:rFonts w:ascii="Calibri" w:eastAsia="Calibri" w:hAnsi="Calibri" w:cs="Calibri"/>
                <w:color w:val="7F7F7F"/>
                <w:sz w:val="16"/>
                <w:szCs w:val="16"/>
                <w:bdr w:val="nil"/>
                <w:lang w:val="cy-GB"/>
              </w:rPr>
              <w:t>addysgu</w:t>
            </w:r>
            <w:r w:rsidR="0045421E">
              <w:rPr>
                <w:rFonts w:ascii="Calibri" w:eastAsia="Calibri" w:hAnsi="Calibri" w:cs="Calibri"/>
                <w:color w:val="7F7F7F"/>
                <w:sz w:val="16"/>
                <w:szCs w:val="16"/>
                <w:bdr w:val="nil"/>
                <w:lang w:val="cy-GB"/>
              </w:rPr>
              <w:t>.</w:t>
            </w:r>
          </w:p>
          <w:p w14:paraId="3C9D90DD" w14:textId="77777777" w:rsidR="005F1B2F" w:rsidRPr="00E54818" w:rsidRDefault="005F1B2F" w:rsidP="00AC3E5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3CB371F" w14:textId="77777777" w:rsidR="005F1B2F" w:rsidRPr="00A52232" w:rsidRDefault="005F1B2F" w:rsidP="00A522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1C97E6DF" w14:textId="77777777" w:rsidTr="00357911">
        <w:trPr>
          <w:trHeight w:val="557"/>
        </w:trPr>
        <w:tc>
          <w:tcPr>
            <w:tcW w:w="710" w:type="pct"/>
            <w:shd w:val="clear" w:color="auto" w:fill="auto"/>
            <w:vAlign w:val="center"/>
          </w:tcPr>
          <w:p w14:paraId="0C1FE8D2" w14:textId="77777777" w:rsidR="005F1B2F" w:rsidRPr="00605938" w:rsidRDefault="0072523E" w:rsidP="00AC3E58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cy-GB"/>
              </w:rPr>
              <w:t>Rheoli'r amgylchedd....</w:t>
            </w:r>
          </w:p>
        </w:tc>
        <w:tc>
          <w:tcPr>
            <w:tcW w:w="114" w:type="pct"/>
            <w:vMerge/>
            <w:shd w:val="clear" w:color="auto" w:fill="FFFFFF" w:themeFill="background1"/>
          </w:tcPr>
          <w:p w14:paraId="3F338633" w14:textId="77777777" w:rsidR="005F1B2F" w:rsidRPr="008911E7" w:rsidRDefault="005F1B2F" w:rsidP="00AC3E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6" w:type="pct"/>
            <w:gridSpan w:val="5"/>
            <w:vMerge/>
            <w:shd w:val="clear" w:color="auto" w:fill="auto"/>
          </w:tcPr>
          <w:p w14:paraId="36B01810" w14:textId="77777777" w:rsidR="005F1B2F" w:rsidRPr="00E313DE" w:rsidRDefault="005F1B2F" w:rsidP="00AC3E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1DD" w14:paraId="40AD3C62" w14:textId="77777777" w:rsidTr="00357911">
        <w:trPr>
          <w:trHeight w:val="557"/>
        </w:trPr>
        <w:tc>
          <w:tcPr>
            <w:tcW w:w="710" w:type="pct"/>
            <w:shd w:val="clear" w:color="auto" w:fill="auto"/>
            <w:vAlign w:val="center"/>
          </w:tcPr>
          <w:p w14:paraId="0A80B050" w14:textId="77777777" w:rsidR="005F1B2F" w:rsidRPr="00605938" w:rsidRDefault="0072523E" w:rsidP="00AC3E58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cy-GB"/>
              </w:rPr>
              <w:t>Asesu</w:t>
            </w:r>
          </w:p>
        </w:tc>
        <w:tc>
          <w:tcPr>
            <w:tcW w:w="114" w:type="pct"/>
            <w:vMerge/>
            <w:shd w:val="clear" w:color="auto" w:fill="FFFFFF" w:themeFill="background1"/>
          </w:tcPr>
          <w:p w14:paraId="05F8A27E" w14:textId="77777777" w:rsidR="005F1B2F" w:rsidRPr="008911E7" w:rsidRDefault="005F1B2F" w:rsidP="00AC3E58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6" w:type="pct"/>
            <w:gridSpan w:val="5"/>
            <w:vMerge/>
            <w:shd w:val="clear" w:color="auto" w:fill="auto"/>
            <w:vAlign w:val="center"/>
          </w:tcPr>
          <w:p w14:paraId="2E7E5C72" w14:textId="77777777" w:rsidR="005F1B2F" w:rsidRPr="00E313DE" w:rsidRDefault="005F1B2F" w:rsidP="00AC3E58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235859BD" w14:textId="77777777" w:rsidTr="00357911">
        <w:trPr>
          <w:trHeight w:val="557"/>
        </w:trPr>
        <w:tc>
          <w:tcPr>
            <w:tcW w:w="710" w:type="pct"/>
            <w:shd w:val="clear" w:color="auto" w:fill="auto"/>
            <w:vAlign w:val="center"/>
          </w:tcPr>
          <w:p w14:paraId="50F25391" w14:textId="77777777" w:rsidR="005F1B2F" w:rsidRPr="00605938" w:rsidRDefault="0072523E" w:rsidP="00AC3E58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cy-GB"/>
              </w:rPr>
              <w:t>Gwahaniaethu</w:t>
            </w:r>
          </w:p>
        </w:tc>
        <w:tc>
          <w:tcPr>
            <w:tcW w:w="114" w:type="pct"/>
            <w:vMerge/>
            <w:shd w:val="clear" w:color="auto" w:fill="FFFFFF" w:themeFill="background1"/>
          </w:tcPr>
          <w:p w14:paraId="7B7CC4F4" w14:textId="77777777" w:rsidR="005F1B2F" w:rsidRPr="008911E7" w:rsidRDefault="005F1B2F" w:rsidP="00AC3E58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6" w:type="pct"/>
            <w:gridSpan w:val="5"/>
            <w:vMerge/>
            <w:shd w:val="clear" w:color="auto" w:fill="auto"/>
            <w:vAlign w:val="center"/>
          </w:tcPr>
          <w:p w14:paraId="7C9CB854" w14:textId="77777777" w:rsidR="005F1B2F" w:rsidRPr="00E313DE" w:rsidRDefault="005F1B2F" w:rsidP="00AC3E58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46737BE0" w14:textId="77777777" w:rsidTr="00357911">
        <w:trPr>
          <w:trHeight w:val="114"/>
        </w:trPr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0F777ECE" w14:textId="5E075FD4" w:rsidR="005F1B2F" w:rsidRPr="00B13045" w:rsidRDefault="0072523E" w:rsidP="00C640BF">
            <w:pPr>
              <w:ind w:left="23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Gwybodaeth am y pwnc a</w:t>
            </w:r>
            <w:r w:rsidR="0045421E"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 xml:space="preserve">’i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ddisgyblaeth</w:t>
            </w:r>
          </w:p>
        </w:tc>
        <w:tc>
          <w:tcPr>
            <w:tcW w:w="114" w:type="pct"/>
            <w:vMerge/>
            <w:shd w:val="clear" w:color="auto" w:fill="FFFFFF" w:themeFill="background1"/>
          </w:tcPr>
          <w:p w14:paraId="764861D3" w14:textId="77777777" w:rsidR="005F1B2F" w:rsidRPr="008911E7" w:rsidRDefault="005F1B2F" w:rsidP="00C640BF">
            <w:pPr>
              <w:ind w:left="45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76" w:type="pct"/>
            <w:gridSpan w:val="5"/>
            <w:vMerge/>
            <w:shd w:val="clear" w:color="auto" w:fill="auto"/>
          </w:tcPr>
          <w:p w14:paraId="51DDD64F" w14:textId="77777777" w:rsidR="005F1B2F" w:rsidRPr="00E313DE" w:rsidRDefault="005F1B2F" w:rsidP="00C640BF">
            <w:pPr>
              <w:ind w:left="45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51DD" w14:paraId="3820D30B" w14:textId="77777777" w:rsidTr="00357911">
        <w:trPr>
          <w:trHeight w:val="625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41EC9" w14:textId="77777777" w:rsidR="005F1B2F" w:rsidRPr="00605938" w:rsidRDefault="0072523E" w:rsidP="00C640BF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bookmarkStart w:id="1" w:name="_Hlk2339118"/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Y pedwar diben i ddysgwyr</w:t>
            </w:r>
          </w:p>
        </w:tc>
        <w:tc>
          <w:tcPr>
            <w:tcW w:w="114" w:type="pct"/>
            <w:vMerge/>
            <w:shd w:val="clear" w:color="auto" w:fill="FFFFFF" w:themeFill="background1"/>
          </w:tcPr>
          <w:p w14:paraId="36FDD9C4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6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7F863" w14:textId="77777777" w:rsidR="005F1B2F" w:rsidRPr="00E313DE" w:rsidRDefault="005F1B2F" w:rsidP="00C640BF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0651DD" w14:paraId="6E5F6AAE" w14:textId="77777777" w:rsidTr="00357911">
        <w:trPr>
          <w:trHeight w:val="620"/>
        </w:trPr>
        <w:tc>
          <w:tcPr>
            <w:tcW w:w="710" w:type="pct"/>
            <w:shd w:val="clear" w:color="auto" w:fill="auto"/>
            <w:vAlign w:val="center"/>
          </w:tcPr>
          <w:p w14:paraId="5E4D281B" w14:textId="77777777" w:rsidR="005F1B2F" w:rsidRPr="00605938" w:rsidRDefault="0072523E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Gwneud y defnydd gorau o'r disgyblaethau pwnc</w:t>
            </w:r>
          </w:p>
        </w:tc>
        <w:tc>
          <w:tcPr>
            <w:tcW w:w="114" w:type="pct"/>
            <w:vMerge/>
            <w:shd w:val="clear" w:color="auto" w:fill="FFFFFF" w:themeFill="background1"/>
          </w:tcPr>
          <w:p w14:paraId="51088F37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6" w:type="pct"/>
            <w:gridSpan w:val="5"/>
            <w:vMerge w:val="restart"/>
            <w:shd w:val="clear" w:color="auto" w:fill="auto"/>
          </w:tcPr>
          <w:p w14:paraId="4324FE03" w14:textId="77777777" w:rsidR="0045421E" w:rsidRDefault="0072523E" w:rsidP="00E54818">
            <w:pPr>
              <w:tabs>
                <w:tab w:val="right" w:pos="8855"/>
              </w:tabs>
              <w:ind w:right="-116"/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Cynnydd y dysgwr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ab/>
            </w:r>
          </w:p>
          <w:p w14:paraId="506B110A" w14:textId="7FF05CCC" w:rsidR="006B7CD9" w:rsidRPr="00DA349A" w:rsidRDefault="0072523E" w:rsidP="00E54818">
            <w:pPr>
              <w:tabs>
                <w:tab w:val="right" w:pos="8855"/>
              </w:tabs>
              <w:ind w:right="-116"/>
              <w:rPr>
                <w:rFonts w:cstheme="minorHAnsi"/>
                <w:color w:val="7F7F7F" w:themeColor="text1" w:themeTint="8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7F7F7F"/>
                <w:sz w:val="16"/>
                <w:szCs w:val="16"/>
                <w:bdr w:val="nil"/>
                <w:lang w:val="cy-GB"/>
              </w:rPr>
              <w:t>Crynhowch gynnydd pob dysgwr dros amser ym mhob gwers. Rhowch sylwadau ar yr holl ddosbarthiadau, unigolion a grwpiau.</w:t>
            </w:r>
          </w:p>
          <w:p w14:paraId="3679813A" w14:textId="77777777" w:rsidR="005F1B2F" w:rsidRPr="00E313DE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4C2C6D9D" w14:textId="77777777" w:rsidTr="00357911">
        <w:trPr>
          <w:trHeight w:val="206"/>
        </w:trPr>
        <w:tc>
          <w:tcPr>
            <w:tcW w:w="710" w:type="pct"/>
            <w:shd w:val="clear" w:color="auto" w:fill="auto"/>
            <w:vAlign w:val="center"/>
          </w:tcPr>
          <w:p w14:paraId="5D8C8288" w14:textId="77777777" w:rsidR="005F1B2F" w:rsidRPr="00B13045" w:rsidRDefault="0072523E" w:rsidP="00C640BF">
            <w:pPr>
              <w:ind w:left="22"/>
              <w:rPr>
                <w:rFonts w:cstheme="minorHAnsi"/>
                <w:sz w:val="2"/>
                <w:szCs w:val="2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cy-GB"/>
              </w:rPr>
              <w:t>Profiadau dysgu cyfunol</w:t>
            </w:r>
          </w:p>
        </w:tc>
        <w:tc>
          <w:tcPr>
            <w:tcW w:w="114" w:type="pct"/>
            <w:vMerge/>
            <w:shd w:val="clear" w:color="auto" w:fill="FFFFFF" w:themeFill="background1"/>
            <w:vAlign w:val="center"/>
          </w:tcPr>
          <w:p w14:paraId="727875D8" w14:textId="77777777" w:rsidR="005F1B2F" w:rsidRPr="000C262E" w:rsidRDefault="005F1B2F" w:rsidP="00C640BF">
            <w:pPr>
              <w:ind w:left="22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176" w:type="pct"/>
            <w:gridSpan w:val="5"/>
            <w:vMerge/>
            <w:shd w:val="clear" w:color="auto" w:fill="auto"/>
          </w:tcPr>
          <w:p w14:paraId="124DC287" w14:textId="77777777" w:rsidR="005F1B2F" w:rsidRPr="00A52232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3C7C5B5F" w14:textId="77777777" w:rsidTr="00357911">
        <w:trPr>
          <w:trHeight w:val="330"/>
        </w:trPr>
        <w:tc>
          <w:tcPr>
            <w:tcW w:w="710" w:type="pct"/>
            <w:vMerge w:val="restart"/>
            <w:shd w:val="clear" w:color="auto" w:fill="auto"/>
            <w:vAlign w:val="center"/>
          </w:tcPr>
          <w:p w14:paraId="5F75FF31" w14:textId="77777777" w:rsidR="005F1B2F" w:rsidRPr="00605938" w:rsidRDefault="0072523E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Cyd-destunau o fywyd go iawn</w:t>
            </w:r>
          </w:p>
        </w:tc>
        <w:tc>
          <w:tcPr>
            <w:tcW w:w="114" w:type="pct"/>
            <w:vMerge/>
            <w:shd w:val="clear" w:color="auto" w:fill="FFFFFF" w:themeFill="background1"/>
          </w:tcPr>
          <w:p w14:paraId="4CCBEEDD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6" w:type="pct"/>
            <w:gridSpan w:val="5"/>
            <w:vMerge/>
            <w:shd w:val="clear" w:color="auto" w:fill="auto"/>
            <w:vAlign w:val="center"/>
          </w:tcPr>
          <w:p w14:paraId="46977BFC" w14:textId="77777777" w:rsidR="005F1B2F" w:rsidRPr="00E313DE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42B5A5F2" w14:textId="77777777" w:rsidTr="00357911">
        <w:trPr>
          <w:trHeight w:val="330"/>
        </w:trPr>
        <w:tc>
          <w:tcPr>
            <w:tcW w:w="710" w:type="pct"/>
            <w:vMerge/>
            <w:shd w:val="clear" w:color="auto" w:fill="auto"/>
            <w:vAlign w:val="center"/>
          </w:tcPr>
          <w:p w14:paraId="09CA29C6" w14:textId="77777777" w:rsidR="005F1B2F" w:rsidRPr="00605938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" w:type="pct"/>
            <w:vMerge/>
            <w:shd w:val="clear" w:color="auto" w:fill="FFFFFF" w:themeFill="background1"/>
          </w:tcPr>
          <w:p w14:paraId="2BB157BD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3" w:type="pct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7FBA16" w14:textId="21353719" w:rsidR="005F1B2F" w:rsidRPr="00C640BF" w:rsidRDefault="0072523E" w:rsidP="006B7CD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 xml:space="preserve">A oes angen cefnogaeth </w:t>
            </w:r>
            <w:r w:rsidR="0045421E"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 xml:space="preserve">cynyddol 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>ar yr AC i symud ymlaen?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2C252" w14:textId="77777777" w:rsidR="005F1B2F" w:rsidRPr="00C640BF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680621D1" w14:textId="77777777" w:rsidTr="00357911">
        <w:trPr>
          <w:trHeight w:hRule="exact" w:val="567"/>
        </w:trPr>
        <w:tc>
          <w:tcPr>
            <w:tcW w:w="710" w:type="pct"/>
            <w:shd w:val="clear" w:color="auto" w:fill="auto"/>
            <w:vAlign w:val="center"/>
          </w:tcPr>
          <w:p w14:paraId="4DAC0CCE" w14:textId="77777777" w:rsidR="005F1B2F" w:rsidRPr="00605938" w:rsidRDefault="0072523E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Y cynnydd mewn dysgu</w:t>
            </w:r>
          </w:p>
        </w:tc>
        <w:tc>
          <w:tcPr>
            <w:tcW w:w="114" w:type="pct"/>
            <w:vMerge/>
            <w:shd w:val="clear" w:color="auto" w:fill="FFFFFF" w:themeFill="background1"/>
          </w:tcPr>
          <w:p w14:paraId="5C741725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CA8DE40" w14:textId="24317014" w:rsidR="005F1B2F" w:rsidRDefault="0072523E" w:rsidP="00C640BF">
            <w:pPr>
              <w:tabs>
                <w:tab w:val="right" w:pos="8879"/>
              </w:tabs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Y ffocws (y cytunwyd arno cyn arsylwi</w:t>
            </w:r>
            <w:r w:rsidR="0045421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7F7F7F"/>
                <w:sz w:val="20"/>
                <w:szCs w:val="20"/>
                <w:bdr w:val="nil"/>
                <w:lang w:val="cy-GB"/>
              </w:rPr>
              <w:t xml:space="preserve"> </w:t>
            </w:r>
            <w:r w:rsidRPr="0045421E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bdr w:val="nil"/>
                <w:lang w:val="cy-GB"/>
              </w:rPr>
              <w:t>Gweler y llawlyfr</w:t>
            </w:r>
          </w:p>
          <w:p w14:paraId="2563281A" w14:textId="77777777" w:rsidR="00B424F4" w:rsidRPr="00E313DE" w:rsidRDefault="00B424F4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7911" w14:paraId="079E3BCD" w14:textId="77777777" w:rsidTr="00836077">
        <w:trPr>
          <w:trHeight w:hRule="exact" w:val="769"/>
        </w:trPr>
        <w:tc>
          <w:tcPr>
            <w:tcW w:w="710" w:type="pct"/>
            <w:shd w:val="clear" w:color="auto" w:fill="auto"/>
            <w:vAlign w:val="center"/>
          </w:tcPr>
          <w:p w14:paraId="4E4C4DDB" w14:textId="77777777" w:rsidR="00357911" w:rsidRPr="00605938" w:rsidRDefault="00357911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 xml:space="preserve">Themau trawsgwricwlaidd  </w:t>
            </w:r>
          </w:p>
        </w:tc>
        <w:tc>
          <w:tcPr>
            <w:tcW w:w="114" w:type="pct"/>
            <w:vMerge/>
            <w:shd w:val="clear" w:color="auto" w:fill="FFFFFF" w:themeFill="background1"/>
          </w:tcPr>
          <w:p w14:paraId="605398DB" w14:textId="77777777" w:rsidR="00357911" w:rsidRPr="008911E7" w:rsidRDefault="00357911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32EC2" w14:textId="5573B736" w:rsidR="00357911" w:rsidRPr="00E313DE" w:rsidRDefault="00357911" w:rsidP="00C6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Dysgu wyneb i wyneb</w:t>
            </w:r>
          </w:p>
        </w:tc>
        <w:tc>
          <w:tcPr>
            <w:tcW w:w="10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EA6E7" w14:textId="77777777" w:rsidR="00357911" w:rsidRDefault="00357911" w:rsidP="00C6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Dysgu arlein</w:t>
            </w:r>
          </w:p>
          <w:p w14:paraId="7E159A72" w14:textId="51067B40" w:rsidR="00836077" w:rsidRPr="00E313DE" w:rsidRDefault="00836077" w:rsidP="00C6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2A7160">
              <w:rPr>
                <w:rFonts w:cstheme="minorHAnsi"/>
                <w:sz w:val="20"/>
                <w:szCs w:val="20"/>
              </w:rPr>
              <w:t>Anghydamserol)</w:t>
            </w:r>
            <w:bookmarkStart w:id="2" w:name="_GoBack"/>
            <w:bookmarkEnd w:id="2"/>
          </w:p>
        </w:tc>
        <w:tc>
          <w:tcPr>
            <w:tcW w:w="10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8F252" w14:textId="19449731" w:rsidR="00357911" w:rsidRDefault="00357911" w:rsidP="00C6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Dysgu arlein</w:t>
            </w:r>
            <w:r w:rsidR="00836077">
              <w:rPr>
                <w:rFonts w:cstheme="minorHAnsi"/>
                <w:sz w:val="20"/>
                <w:szCs w:val="20"/>
              </w:rPr>
              <w:t xml:space="preserve"> yn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36077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yw</w:t>
            </w:r>
          </w:p>
          <w:p w14:paraId="1DD3082E" w14:textId="0F435441" w:rsidR="00836077" w:rsidRPr="00E313DE" w:rsidRDefault="00836077" w:rsidP="00C6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2A7160">
              <w:rPr>
                <w:rFonts w:cstheme="minorHAnsi"/>
                <w:sz w:val="20"/>
                <w:szCs w:val="20"/>
              </w:rPr>
              <w:t>Cydamserol)</w:t>
            </w:r>
          </w:p>
        </w:tc>
        <w:tc>
          <w:tcPr>
            <w:tcW w:w="104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C02A6" w14:textId="64C478B5" w:rsidR="00357911" w:rsidRPr="00E313DE" w:rsidRDefault="00357911" w:rsidP="00C6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836077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 xml:space="preserve">sgu wyneb i wyneb mewn grwpiau bach / </w:t>
            </w:r>
            <w:r w:rsidR="00836077">
              <w:rPr>
                <w:rFonts w:cstheme="minorHAnsi"/>
                <w:sz w:val="20"/>
                <w:szCs w:val="20"/>
              </w:rPr>
              <w:t>hwb</w:t>
            </w:r>
          </w:p>
        </w:tc>
      </w:tr>
      <w:tr w:rsidR="000651DD" w14:paraId="6CDA5A21" w14:textId="77777777" w:rsidTr="00357911">
        <w:trPr>
          <w:trHeight w:hRule="exact" w:val="567"/>
        </w:trPr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5C68E25E" w14:textId="4236440A" w:rsidR="005F1B2F" w:rsidRPr="00834EDE" w:rsidRDefault="0072523E" w:rsidP="0045421E">
            <w:pPr>
              <w:ind w:left="32"/>
              <w:rPr>
                <w:rFonts w:cstheme="minorHAnsi"/>
                <w:b/>
                <w:bCs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Dylanwadu</w:t>
            </w:r>
            <w:r w:rsidR="0045421E"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ar Ddysgwyr</w:t>
            </w:r>
          </w:p>
        </w:tc>
        <w:tc>
          <w:tcPr>
            <w:tcW w:w="114" w:type="pct"/>
            <w:vMerge/>
            <w:shd w:val="clear" w:color="auto" w:fill="FFFFFF" w:themeFill="background1"/>
            <w:vAlign w:val="center"/>
          </w:tcPr>
          <w:p w14:paraId="3EC11824" w14:textId="77777777" w:rsidR="005F1B2F" w:rsidRPr="000C262E" w:rsidRDefault="005F1B2F" w:rsidP="00C640BF">
            <w:pPr>
              <w:ind w:left="32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4176" w:type="pct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0C7EC21" w14:textId="7C7C9293" w:rsidR="00102995" w:rsidRPr="0045421E" w:rsidRDefault="0072523E" w:rsidP="0045421E">
            <w:pPr>
              <w:tabs>
                <w:tab w:val="right" w:pos="8855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Arsylwi Gwersi</w:t>
            </w:r>
            <w:r w:rsidR="00836077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 xml:space="preserve"> / Craffu a’r dystiolaeth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 xml:space="preserve"> </w:t>
            </w:r>
            <w:r w:rsidRPr="0045421E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bdr w:val="nil"/>
                <w:lang w:val="cy-GB"/>
              </w:rPr>
              <w:t>Dadansoddwch ddigwyddiadau</w:t>
            </w:r>
            <w:r w:rsidR="0045421E" w:rsidRPr="0045421E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bdr w:val="nil"/>
                <w:lang w:val="cy-GB"/>
              </w:rPr>
              <w:t xml:space="preserve"> arwyddocaol</w:t>
            </w:r>
            <w:r w:rsidRPr="0045421E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bdr w:val="nil"/>
                <w:lang w:val="cy-GB"/>
              </w:rPr>
              <w:t>, gweithgareddau</w:t>
            </w:r>
            <w:r w:rsidR="0045421E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bdr w:val="nil"/>
                <w:lang w:val="cy-GB"/>
              </w:rPr>
              <w:t xml:space="preserve"> a </w:t>
            </w:r>
            <w:r w:rsidR="0045421E" w:rsidRPr="0045421E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bdr w:val="nil"/>
                <w:lang w:val="cy-GB"/>
              </w:rPr>
              <w:t xml:space="preserve">chynlluniau </w:t>
            </w:r>
            <w:r w:rsidRPr="0045421E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bdr w:val="nil"/>
                <w:lang w:val="cy-GB"/>
              </w:rPr>
              <w:t xml:space="preserve">sy'n berthnasol i'r ffocws y cytunwyd arno. Cyfeiriwch at </w:t>
            </w:r>
            <w:r w:rsidR="0045421E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bdr w:val="nil"/>
                <w:lang w:val="cy-GB"/>
              </w:rPr>
              <w:t>d</w:t>
            </w:r>
            <w:r w:rsidRPr="0045421E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bdr w:val="nil"/>
                <w:lang w:val="cy-GB"/>
              </w:rPr>
              <w:t>dysgu.</w:t>
            </w:r>
          </w:p>
          <w:p w14:paraId="60BA79AA" w14:textId="77777777" w:rsidR="005F1B2F" w:rsidRPr="00E313DE" w:rsidRDefault="005F1B2F" w:rsidP="00C640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651DD" w14:paraId="1863FEF5" w14:textId="77777777" w:rsidTr="00357911">
        <w:trPr>
          <w:trHeight w:hRule="exact" w:val="567"/>
        </w:trPr>
        <w:tc>
          <w:tcPr>
            <w:tcW w:w="710" w:type="pct"/>
            <w:shd w:val="clear" w:color="auto" w:fill="FFFFFF" w:themeFill="background1"/>
            <w:vAlign w:val="center"/>
          </w:tcPr>
          <w:p w14:paraId="0FC088FF" w14:textId="77777777" w:rsidR="005F1B2F" w:rsidRPr="00834EDE" w:rsidRDefault="0072523E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Heriau a disgwyliadau</w:t>
            </w:r>
          </w:p>
        </w:tc>
        <w:tc>
          <w:tcPr>
            <w:tcW w:w="114" w:type="pct"/>
            <w:vMerge/>
            <w:shd w:val="clear" w:color="auto" w:fill="FFFFFF" w:themeFill="background1"/>
          </w:tcPr>
          <w:p w14:paraId="68544C6A" w14:textId="77777777" w:rsidR="005F1B2F" w:rsidRPr="003034CF" w:rsidRDefault="005F1B2F" w:rsidP="00C640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76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05047E0A" w14:textId="77777777" w:rsidR="005F1B2F" w:rsidRPr="003034CF" w:rsidRDefault="005F1B2F" w:rsidP="00C640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51DD" w14:paraId="19AE9157" w14:textId="77777777" w:rsidTr="00357911">
        <w:trPr>
          <w:trHeight w:hRule="exact" w:val="567"/>
        </w:trPr>
        <w:tc>
          <w:tcPr>
            <w:tcW w:w="710" w:type="pct"/>
            <w:shd w:val="clear" w:color="auto" w:fill="auto"/>
            <w:vAlign w:val="center"/>
          </w:tcPr>
          <w:p w14:paraId="4F38AEC1" w14:textId="77777777" w:rsidR="005F1B2F" w:rsidRPr="00B13045" w:rsidRDefault="0072523E" w:rsidP="00C640BF">
            <w:pPr>
              <w:pStyle w:val="CommentTex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 xml:space="preserve">Gwrando ar y dysgwyr  </w:t>
            </w:r>
          </w:p>
        </w:tc>
        <w:tc>
          <w:tcPr>
            <w:tcW w:w="114" w:type="pct"/>
            <w:vMerge/>
            <w:shd w:val="clear" w:color="auto" w:fill="FFFFFF" w:themeFill="background1"/>
          </w:tcPr>
          <w:p w14:paraId="4C951354" w14:textId="77777777" w:rsidR="005F1B2F" w:rsidRPr="008911E7" w:rsidRDefault="005F1B2F" w:rsidP="00C640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76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0E1368F7" w14:textId="77777777" w:rsidR="005F1B2F" w:rsidRPr="00E313DE" w:rsidRDefault="005F1B2F" w:rsidP="00C640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51DD" w14:paraId="0A241345" w14:textId="77777777" w:rsidTr="00357911">
        <w:trPr>
          <w:trHeight w:hRule="exact" w:val="567"/>
        </w:trPr>
        <w:tc>
          <w:tcPr>
            <w:tcW w:w="710" w:type="pct"/>
            <w:shd w:val="clear" w:color="auto" w:fill="auto"/>
            <w:vAlign w:val="center"/>
          </w:tcPr>
          <w:p w14:paraId="590A86A1" w14:textId="77777777" w:rsidR="005F1B2F" w:rsidRPr="00B13045" w:rsidRDefault="0072523E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Y dysgwyr yn arwain y dysgu</w:t>
            </w:r>
          </w:p>
        </w:tc>
        <w:tc>
          <w:tcPr>
            <w:tcW w:w="114" w:type="pct"/>
            <w:vMerge/>
            <w:shd w:val="clear" w:color="auto" w:fill="FFFFFF" w:themeFill="background1"/>
          </w:tcPr>
          <w:p w14:paraId="03DBA808" w14:textId="77777777" w:rsidR="005F1B2F" w:rsidRPr="008911E7" w:rsidRDefault="005F1B2F" w:rsidP="00C64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6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9F0B5" w14:textId="77777777" w:rsidR="005F1B2F" w:rsidRPr="00E313DE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7C5BB7D4" w14:textId="77777777" w:rsidTr="00357911">
        <w:trPr>
          <w:trHeight w:hRule="exact" w:val="567"/>
        </w:trPr>
        <w:tc>
          <w:tcPr>
            <w:tcW w:w="710" w:type="pct"/>
            <w:shd w:val="clear" w:color="auto" w:fill="auto"/>
            <w:vAlign w:val="center"/>
          </w:tcPr>
          <w:p w14:paraId="2503E46F" w14:textId="77777777" w:rsidR="005F1B2F" w:rsidRPr="00B13045" w:rsidRDefault="0072523E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Dyfalbarhad a gwytnwch</w:t>
            </w:r>
          </w:p>
        </w:tc>
        <w:tc>
          <w:tcPr>
            <w:tcW w:w="114" w:type="pct"/>
            <w:vMerge/>
            <w:shd w:val="clear" w:color="auto" w:fill="FFFFFF" w:themeFill="background1"/>
          </w:tcPr>
          <w:p w14:paraId="215F29CD" w14:textId="77777777" w:rsidR="005F1B2F" w:rsidRPr="008911E7" w:rsidRDefault="005F1B2F" w:rsidP="00C64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6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5AD36F25" w14:textId="77777777" w:rsidR="005F1B2F" w:rsidRPr="00B942FA" w:rsidRDefault="005F1B2F" w:rsidP="00C640BF">
            <w:pPr>
              <w:tabs>
                <w:tab w:val="right" w:pos="8823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5395AD44" w14:textId="77777777" w:rsidTr="00357911">
        <w:trPr>
          <w:trHeight w:hRule="exact" w:val="567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8349A" w14:textId="77777777" w:rsidR="005F1B2F" w:rsidRPr="00B13045" w:rsidRDefault="0072523E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Adfyfyrio ar yr hyn a ddysgwyd</w:t>
            </w:r>
          </w:p>
        </w:tc>
        <w:tc>
          <w:tcPr>
            <w:tcW w:w="114" w:type="pct"/>
            <w:vMerge/>
            <w:tcBorders>
              <w:bottom w:val="nil"/>
            </w:tcBorders>
            <w:shd w:val="clear" w:color="auto" w:fill="FFFFFF" w:themeFill="background1"/>
          </w:tcPr>
          <w:p w14:paraId="00F6EA11" w14:textId="77777777" w:rsidR="005F1B2F" w:rsidRPr="008911E7" w:rsidRDefault="005F1B2F" w:rsidP="00C64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6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E33CB" w14:textId="77777777" w:rsidR="005F1B2F" w:rsidRPr="00E313DE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412FE919" w14:textId="77777777" w:rsidTr="00357911">
        <w:trPr>
          <w:trHeight w:hRule="exact" w:val="567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24E9BA" w14:textId="77777777" w:rsidR="00C640BF" w:rsidRPr="00B13045" w:rsidRDefault="0072523E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Sgiliau Cymraeg</w:t>
            </w:r>
          </w:p>
        </w:tc>
        <w:tc>
          <w:tcPr>
            <w:tcW w:w="114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3274277" w14:textId="77777777" w:rsidR="00C640BF" w:rsidRPr="008911E7" w:rsidRDefault="00C640BF" w:rsidP="00C64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6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D840E" w14:textId="77777777" w:rsidR="00C640BF" w:rsidRPr="00E313DE" w:rsidRDefault="00C640B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0651DD" w14:paraId="5981FC1C" w14:textId="77777777" w:rsidTr="00357911">
        <w:trPr>
          <w:trHeight w:val="187"/>
        </w:trPr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E4004" w14:textId="77777777" w:rsidR="00C640BF" w:rsidRPr="00605938" w:rsidRDefault="00C640BF" w:rsidP="00C640BF">
            <w:pPr>
              <w:ind w:left="22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429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AD4C9" w14:textId="77777777" w:rsidR="00C640BF" w:rsidRPr="00605938" w:rsidRDefault="00C640BF" w:rsidP="00C640BF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0651DD" w14:paraId="3B9BE9DF" w14:textId="77777777" w:rsidTr="00732415">
        <w:trPr>
          <w:trHeight w:val="962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B196E2" w14:textId="77777777" w:rsidR="00C640BF" w:rsidRPr="00E313DE" w:rsidRDefault="0072523E" w:rsidP="00C640BF">
            <w:pPr>
              <w:tabs>
                <w:tab w:val="right" w:pos="10554"/>
              </w:tabs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 xml:space="preserve">Ymateb i dargedau blaenorol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A6A6A6"/>
                <w:sz w:val="16"/>
                <w:szCs w:val="16"/>
                <w:bdr w:val="nil"/>
                <w:lang w:val="cy-GB"/>
              </w:rPr>
              <w:t>Dylai'r crynodeb hwn fod yn seiliedig ar yr uchod gan gynnwys yr addysgu a welir mewn gwersi eraill</w:t>
            </w:r>
          </w:p>
          <w:p w14:paraId="39F65EB4" w14:textId="77777777" w:rsidR="00C640BF" w:rsidRPr="00A52232" w:rsidRDefault="00C640BF" w:rsidP="00C640BF">
            <w:pPr>
              <w:rPr>
                <w:sz w:val="20"/>
                <w:szCs w:val="20"/>
              </w:rPr>
            </w:pPr>
          </w:p>
        </w:tc>
      </w:tr>
      <w:tr w:rsidR="000651DD" w14:paraId="0A050E3A" w14:textId="77777777" w:rsidTr="00732415">
        <w:trPr>
          <w:trHeight w:val="1249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6767D89D" w14:textId="77777777" w:rsidR="00C640BF" w:rsidRPr="00201E14" w:rsidRDefault="0072523E" w:rsidP="00C640BF">
            <w:pPr>
              <w:tabs>
                <w:tab w:val="right" w:pos="10517"/>
              </w:tabs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Targedau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A6A6A6"/>
                <w:sz w:val="16"/>
                <w:szCs w:val="16"/>
                <w:bdr w:val="nil"/>
                <w:lang w:val="cy-GB"/>
              </w:rPr>
              <w:t xml:space="preserve">I'w ddrafftio </w:t>
            </w:r>
            <w:r>
              <w:rPr>
                <w:rFonts w:ascii="Calibri" w:eastAsia="Calibri" w:hAnsi="Calibri" w:cs="Calibri"/>
                <w:b/>
                <w:bCs/>
                <w:color w:val="A6A6A6"/>
                <w:sz w:val="16"/>
                <w:szCs w:val="16"/>
                <w:bdr w:val="nil"/>
                <w:lang w:val="cy-GB"/>
              </w:rPr>
              <w:t>gyda'r</w:t>
            </w:r>
            <w:r>
              <w:rPr>
                <w:rFonts w:ascii="Calibri" w:eastAsia="Calibri" w:hAnsi="Calibri" w:cs="Calibri"/>
                <w:color w:val="A6A6A6"/>
                <w:sz w:val="16"/>
                <w:szCs w:val="16"/>
                <w:bdr w:val="nil"/>
                <w:lang w:val="cy-GB"/>
              </w:rPr>
              <w:t xml:space="preserve"> hyfforddai ac nid</w:t>
            </w:r>
            <w:r>
              <w:rPr>
                <w:rFonts w:ascii="Calibri" w:eastAsia="Calibri" w:hAnsi="Calibri" w:cs="Calibri"/>
                <w:b/>
                <w:bCs/>
                <w:color w:val="A6A6A6"/>
                <w:sz w:val="16"/>
                <w:szCs w:val="16"/>
                <w:bdr w:val="nil"/>
                <w:lang w:val="cy-GB"/>
              </w:rPr>
              <w:t xml:space="preserve"> ar gyfer</w:t>
            </w:r>
            <w:r>
              <w:rPr>
                <w:rFonts w:ascii="Calibri" w:eastAsia="Calibri" w:hAnsi="Calibri" w:cs="Calibri"/>
                <w:color w:val="A6A6A6"/>
                <w:sz w:val="16"/>
                <w:szCs w:val="16"/>
                <w:bdr w:val="nil"/>
                <w:lang w:val="cy-GB"/>
              </w:rPr>
              <w:t xml:space="preserve"> yr hyfforddai.</w:t>
            </w:r>
          </w:p>
          <w:p w14:paraId="15EDFF9D" w14:textId="77777777" w:rsidR="00C640BF" w:rsidRDefault="00C640BF" w:rsidP="00C640BF">
            <w:pPr>
              <w:rPr>
                <w:sz w:val="20"/>
                <w:szCs w:val="20"/>
              </w:rPr>
            </w:pPr>
          </w:p>
          <w:p w14:paraId="6673F82F" w14:textId="77777777" w:rsidR="00C640BF" w:rsidRPr="0004743A" w:rsidRDefault="0072523E" w:rsidP="00C640BF">
            <w:pPr>
              <w:tabs>
                <w:tab w:val="left" w:pos="3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7EFF70CD" w14:textId="77777777" w:rsidR="009857BF" w:rsidRPr="00E313DE" w:rsidRDefault="009857BF">
      <w:pPr>
        <w:rPr>
          <w:b/>
          <w:sz w:val="2"/>
          <w:szCs w:val="2"/>
        </w:rPr>
      </w:pPr>
    </w:p>
    <w:tbl>
      <w:tblPr>
        <w:tblStyle w:val="TableGrid"/>
        <w:tblW w:w="10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76"/>
        <w:gridCol w:w="1418"/>
        <w:gridCol w:w="236"/>
        <w:gridCol w:w="4471"/>
      </w:tblGrid>
      <w:tr w:rsidR="000651DD" w14:paraId="0B9C44C2" w14:textId="77777777" w:rsidTr="0045421E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976F58" w14:textId="77777777" w:rsidR="006D5836" w:rsidRPr="00701023" w:rsidRDefault="0072523E" w:rsidP="0045421E">
            <w:pPr>
              <w:tabs>
                <w:tab w:val="left" w:pos="3007"/>
              </w:tabs>
              <w:ind w:left="-112" w:right="-108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Roedd y wers a arsylwyd: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5B02" w14:textId="77777777" w:rsidR="006D5836" w:rsidRPr="00701023" w:rsidRDefault="0072523E" w:rsidP="006D5836">
            <w:pPr>
              <w:tabs>
                <w:tab w:val="left" w:pos="3007"/>
              </w:tabs>
              <w:ind w:left="-47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 xml:space="preserve">yn gynrychiadol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45F9" w14:textId="77777777" w:rsidR="006D5836" w:rsidRDefault="0072523E" w:rsidP="006D5836">
            <w:pPr>
              <w:tabs>
                <w:tab w:val="left" w:pos="3007"/>
              </w:tabs>
              <w:ind w:left="-95" w:right="-115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 xml:space="preserve">ddim mor effeithiol   </w:t>
            </w:r>
          </w:p>
          <w:p w14:paraId="73085106" w14:textId="5271FC49" w:rsidR="006D5836" w:rsidRPr="00701023" w:rsidRDefault="0072523E" w:rsidP="006D5836">
            <w:pPr>
              <w:tabs>
                <w:tab w:val="left" w:pos="3007"/>
              </w:tabs>
              <w:ind w:left="-95" w:right="-115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a</w:t>
            </w:r>
            <w:r w:rsidR="0045421E"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 xml:space="preserve"> arfer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3EC7" w14:textId="77777777" w:rsidR="006D5836" w:rsidRPr="00701023" w:rsidRDefault="0072523E" w:rsidP="006D5836">
            <w:pPr>
              <w:tabs>
                <w:tab w:val="left" w:pos="3007"/>
              </w:tabs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yn fwy effeithiol nag arfer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8A2BD6" w14:textId="77777777" w:rsidR="006D5836" w:rsidRPr="00E313DE" w:rsidRDefault="006D5836" w:rsidP="006D5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9EE3" w14:textId="77777777" w:rsidR="006D5836" w:rsidRPr="00E313DE" w:rsidRDefault="0072523E" w:rsidP="006D5836">
            <w:pPr>
              <w:tabs>
                <w:tab w:val="right" w:pos="4196"/>
              </w:tabs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Safonwr</w:t>
            </w:r>
            <w:r>
              <w:rPr>
                <w:rFonts w:ascii="Calibri" w:eastAsia="Calibri" w:hAnsi="Calibri" w:cs="Calibri"/>
                <w:color w:val="BFBFBF"/>
                <w:sz w:val="24"/>
                <w:szCs w:val="24"/>
                <w:bdr w:val="nil"/>
                <w:lang w:val="cy-GB"/>
              </w:rPr>
              <w:tab/>
            </w:r>
          </w:p>
        </w:tc>
      </w:tr>
    </w:tbl>
    <w:p w14:paraId="0506753C" w14:textId="77777777" w:rsidR="00B41D50" w:rsidRDefault="00B41D50" w:rsidP="00B41D50">
      <w:pPr>
        <w:tabs>
          <w:tab w:val="left" w:pos="4345"/>
        </w:tabs>
      </w:pPr>
    </w:p>
    <w:p w14:paraId="63CC3F75" w14:textId="77777777" w:rsidR="00B94026" w:rsidRDefault="00B94026" w:rsidP="00B41D50">
      <w:pPr>
        <w:tabs>
          <w:tab w:val="left" w:pos="4345"/>
        </w:tabs>
      </w:pPr>
    </w:p>
    <w:tbl>
      <w:tblPr>
        <w:tblStyle w:val="TableGrid"/>
        <w:tblW w:w="10762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0651DD" w14:paraId="22E88098" w14:textId="77777777" w:rsidTr="00B41D50">
        <w:tc>
          <w:tcPr>
            <w:tcW w:w="10762" w:type="dxa"/>
            <w:tcBorders>
              <w:top w:val="nil"/>
              <w:left w:val="nil"/>
              <w:right w:val="nil"/>
            </w:tcBorders>
          </w:tcPr>
          <w:p w14:paraId="2DAB6257" w14:textId="77777777" w:rsidR="00633629" w:rsidRDefault="0072523E" w:rsidP="0063362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cy-GB"/>
              </w:rPr>
              <w:lastRenderedPageBreak/>
              <w:t>Dadansoddiad myfyriol ar yr addysgu a'r dysgu gan yr AC</w:t>
            </w:r>
          </w:p>
        </w:tc>
      </w:tr>
      <w:tr w:rsidR="000651DD" w14:paraId="4C9794CA" w14:textId="77777777" w:rsidTr="00996CAC">
        <w:trPr>
          <w:trHeight w:val="412"/>
        </w:trPr>
        <w:tc>
          <w:tcPr>
            <w:tcW w:w="10762" w:type="dxa"/>
            <w:shd w:val="clear" w:color="auto" w:fill="F2F2F2" w:themeFill="background1" w:themeFillShade="F2"/>
          </w:tcPr>
          <w:p w14:paraId="4C9A0AA7" w14:textId="77777777" w:rsidR="00633629" w:rsidRPr="00241959" w:rsidRDefault="0072523E" w:rsidP="00241959">
            <w:pPr>
              <w:tabs>
                <w:tab w:val="right" w:pos="10517"/>
              </w:tabs>
              <w:spacing w:before="120" w:after="120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Y Cynnydd mewn Addysgeg </w:t>
            </w:r>
            <w:r>
              <w:rPr>
                <w:rFonts w:ascii="Calibri" w:eastAsia="Calibri" w:hAnsi="Calibri" w:cs="Calibri"/>
                <w:color w:val="A6A6A6"/>
                <w:bdr w:val="nil"/>
                <w:lang w:val="cy-GB"/>
              </w:rPr>
              <w:t xml:space="preserve">(200-300 o eiriau) 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808080"/>
                <w:bdr w:val="nil"/>
                <w:lang w:val="cy-GB"/>
              </w:rPr>
              <w:t>Rhoi sylw arbennig i dargedau'r wers a arsylwyd</w:t>
            </w:r>
            <w:r>
              <w:rPr>
                <w:rFonts w:ascii="Calibri" w:eastAsia="Calibri" w:hAnsi="Calibri" w:cs="Calibri"/>
                <w:color w:val="A6A6A6"/>
                <w:bdr w:val="nil"/>
                <w:lang w:val="cy-GB"/>
              </w:rPr>
              <w:t>.</w:t>
            </w:r>
          </w:p>
        </w:tc>
      </w:tr>
      <w:tr w:rsidR="000651DD" w14:paraId="2F916E6C" w14:textId="77777777" w:rsidTr="00B41D50">
        <w:trPr>
          <w:trHeight w:val="8966"/>
        </w:trPr>
        <w:tc>
          <w:tcPr>
            <w:tcW w:w="10762" w:type="dxa"/>
          </w:tcPr>
          <w:p w14:paraId="30315A83" w14:textId="6E9915BE" w:rsidR="0045421E" w:rsidRDefault="0045421E" w:rsidP="0045421E">
            <w:pPr>
              <w:rPr>
                <w:rFonts w:ascii="Arial" w:hAnsi="Arial" w:cs="Arial"/>
              </w:rPr>
            </w:pPr>
          </w:p>
          <w:p w14:paraId="583EEC44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00FAC9B1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30184EBD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</w:tc>
      </w:tr>
      <w:tr w:rsidR="000651DD" w14:paraId="09EEE4D4" w14:textId="77777777" w:rsidTr="00B41D50">
        <w:trPr>
          <w:trHeight w:val="178"/>
        </w:trPr>
        <w:tc>
          <w:tcPr>
            <w:tcW w:w="10762" w:type="dxa"/>
            <w:shd w:val="clear" w:color="auto" w:fill="F2F2F2" w:themeFill="background1" w:themeFillShade="F2"/>
          </w:tcPr>
          <w:p w14:paraId="7945E854" w14:textId="77777777" w:rsidR="007F6A46" w:rsidRPr="00241959" w:rsidRDefault="0072523E" w:rsidP="00241959">
            <w:pPr>
              <w:tabs>
                <w:tab w:val="right" w:pos="10517"/>
              </w:tabs>
              <w:spacing w:before="120" w:after="120"/>
              <w:rPr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Y camau nesaf </w:t>
            </w:r>
            <w:r>
              <w:rPr>
                <w:rFonts w:ascii="Calibri" w:eastAsia="Calibri" w:hAnsi="Calibri" w:cs="Calibri"/>
                <w:color w:val="A6A6A6"/>
                <w:bdr w:val="nil"/>
                <w:lang w:val="cy-GB"/>
              </w:rPr>
              <w:t>(100 gair)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808080"/>
                <w:bdr w:val="nil"/>
                <w:lang w:val="cy-GB"/>
              </w:rPr>
              <w:t>Yr hyn sydd angen i chi ei wneud i wella, gan ddefnyddio'ch targedau newydd yn ffocws</w:t>
            </w:r>
          </w:p>
        </w:tc>
      </w:tr>
      <w:tr w:rsidR="000651DD" w14:paraId="2A9ED547" w14:textId="77777777" w:rsidTr="00B41D50">
        <w:trPr>
          <w:trHeight w:val="2443"/>
        </w:trPr>
        <w:tc>
          <w:tcPr>
            <w:tcW w:w="10762" w:type="dxa"/>
          </w:tcPr>
          <w:p w14:paraId="2CCD5017" w14:textId="77777777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  <w:p w14:paraId="5B86493C" w14:textId="77777777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  <w:p w14:paraId="49B47C8E" w14:textId="77777777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  <w:p w14:paraId="2C1B33CC" w14:textId="77777777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</w:tc>
      </w:tr>
      <w:tr w:rsidR="000651DD" w14:paraId="135FE7F8" w14:textId="77777777" w:rsidTr="00B41D50">
        <w:tc>
          <w:tcPr>
            <w:tcW w:w="10762" w:type="dxa"/>
            <w:shd w:val="clear" w:color="auto" w:fill="F2F2F2" w:themeFill="background1" w:themeFillShade="F2"/>
          </w:tcPr>
          <w:p w14:paraId="2A68D92A" w14:textId="77777777" w:rsidR="007F6A46" w:rsidRDefault="0072523E" w:rsidP="7DB69C27">
            <w:pPr>
              <w:tabs>
                <w:tab w:val="right" w:pos="10517"/>
              </w:tabs>
              <w:spacing w:before="120" w:after="120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Safonau a chyfeiriadau sy'n ymwneud ag addysgeg 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808080"/>
                <w:bdr w:val="nil"/>
                <w:lang w:val="cy-GB"/>
              </w:rPr>
              <w:t>Cysylltwch y rhain â'ch camau nesaf</w:t>
            </w:r>
            <w:r>
              <w:rPr>
                <w:rFonts w:ascii="Calibri" w:eastAsia="Calibri" w:hAnsi="Calibri" w:cs="Calibri"/>
                <w:b/>
                <w:bCs/>
                <w:color w:val="A6A6A6"/>
                <w:bdr w:val="nil"/>
                <w:lang w:val="cy-GB"/>
              </w:rPr>
              <w:t xml:space="preserve"> </w:t>
            </w:r>
          </w:p>
        </w:tc>
      </w:tr>
      <w:tr w:rsidR="000651DD" w14:paraId="0CC61F50" w14:textId="77777777" w:rsidTr="00B41D50">
        <w:tc>
          <w:tcPr>
            <w:tcW w:w="10762" w:type="dxa"/>
          </w:tcPr>
          <w:p w14:paraId="6152C20D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3EEB45F6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62E7D504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72E3F4CF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2E339ACB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</w:tc>
      </w:tr>
      <w:tr w:rsidR="000651DD" w14:paraId="1D85FFD6" w14:textId="77777777" w:rsidTr="00B41D50">
        <w:tc>
          <w:tcPr>
            <w:tcW w:w="10762" w:type="dxa"/>
            <w:shd w:val="clear" w:color="auto" w:fill="F2F2F2" w:themeFill="background1" w:themeFillShade="F2"/>
          </w:tcPr>
          <w:p w14:paraId="0A4BEB13" w14:textId="1331899F" w:rsidR="006D5836" w:rsidRDefault="0072523E" w:rsidP="007F6A46">
            <w:pPr>
              <w:tabs>
                <w:tab w:val="right" w:pos="10517"/>
              </w:tabs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Llanwch y ffurflen a'i llwytho i'r Pasbort Dysgu Personol (P</w:t>
            </w:r>
            <w:r w:rsidR="0045421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P)</w:t>
            </w:r>
            <w:r w:rsidR="0045421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Atodwch ddogfennau perthnasol eraill, gan gynnwys cynlluniau gwersi, deunyddiau a thystiolaeth o'r hyn a ddysgodd y disgyblion.</w:t>
            </w:r>
          </w:p>
        </w:tc>
      </w:tr>
    </w:tbl>
    <w:p w14:paraId="38B4769B" w14:textId="77777777" w:rsidR="006D5836" w:rsidRDefault="006D5836" w:rsidP="00633629">
      <w:pPr>
        <w:rPr>
          <w:b/>
          <w:sz w:val="24"/>
          <w:szCs w:val="24"/>
        </w:rPr>
      </w:pPr>
    </w:p>
    <w:sectPr w:rsidR="006D5836" w:rsidSect="007324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0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6F166" w14:textId="77777777" w:rsidR="00DE4395" w:rsidRDefault="00DE4395">
      <w:pPr>
        <w:spacing w:after="0" w:line="240" w:lineRule="auto"/>
      </w:pPr>
      <w:r>
        <w:separator/>
      </w:r>
    </w:p>
  </w:endnote>
  <w:endnote w:type="continuationSeparator" w:id="0">
    <w:p w14:paraId="34C38A5B" w14:textId="77777777" w:rsidR="00DE4395" w:rsidRDefault="00DE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7326" w14:textId="77777777" w:rsidR="00751E4A" w:rsidRDefault="00751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1270" w14:textId="77777777" w:rsidR="00751E4A" w:rsidRDefault="00751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6279" w14:textId="77777777" w:rsidR="00751E4A" w:rsidRDefault="00751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59CC6" w14:textId="77777777" w:rsidR="00DE4395" w:rsidRDefault="00DE4395">
      <w:pPr>
        <w:spacing w:after="0" w:line="240" w:lineRule="auto"/>
      </w:pPr>
      <w:r>
        <w:separator/>
      </w:r>
    </w:p>
  </w:footnote>
  <w:footnote w:type="continuationSeparator" w:id="0">
    <w:p w14:paraId="2FEBE008" w14:textId="77777777" w:rsidR="00DE4395" w:rsidRDefault="00DE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6E4F" w14:textId="77777777" w:rsidR="00751E4A" w:rsidRDefault="00751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5DD7" w14:textId="77777777" w:rsidR="00751E4A" w:rsidRDefault="00751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51427" w14:textId="77777777" w:rsidR="00751E4A" w:rsidRDefault="00751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E54"/>
    <w:multiLevelType w:val="hybridMultilevel"/>
    <w:tmpl w:val="FED82EDC"/>
    <w:lvl w:ilvl="0" w:tplc="A0E85752">
      <w:start w:val="1"/>
      <w:numFmt w:val="decimal"/>
      <w:lvlText w:val="%1."/>
      <w:lvlJc w:val="left"/>
      <w:pPr>
        <w:ind w:left="720" w:hanging="360"/>
      </w:pPr>
    </w:lvl>
    <w:lvl w:ilvl="1" w:tplc="65EA2148" w:tentative="1">
      <w:start w:val="1"/>
      <w:numFmt w:val="lowerLetter"/>
      <w:lvlText w:val="%2."/>
      <w:lvlJc w:val="left"/>
      <w:pPr>
        <w:ind w:left="1440" w:hanging="360"/>
      </w:pPr>
    </w:lvl>
    <w:lvl w:ilvl="2" w:tplc="200E38D0" w:tentative="1">
      <w:start w:val="1"/>
      <w:numFmt w:val="lowerRoman"/>
      <w:lvlText w:val="%3."/>
      <w:lvlJc w:val="right"/>
      <w:pPr>
        <w:ind w:left="2160" w:hanging="180"/>
      </w:pPr>
    </w:lvl>
    <w:lvl w:ilvl="3" w:tplc="E97CED5C" w:tentative="1">
      <w:start w:val="1"/>
      <w:numFmt w:val="decimal"/>
      <w:lvlText w:val="%4."/>
      <w:lvlJc w:val="left"/>
      <w:pPr>
        <w:ind w:left="2880" w:hanging="360"/>
      </w:pPr>
    </w:lvl>
    <w:lvl w:ilvl="4" w:tplc="639CDC32" w:tentative="1">
      <w:start w:val="1"/>
      <w:numFmt w:val="lowerLetter"/>
      <w:lvlText w:val="%5."/>
      <w:lvlJc w:val="left"/>
      <w:pPr>
        <w:ind w:left="3600" w:hanging="360"/>
      </w:pPr>
    </w:lvl>
    <w:lvl w:ilvl="5" w:tplc="2AF69E7C" w:tentative="1">
      <w:start w:val="1"/>
      <w:numFmt w:val="lowerRoman"/>
      <w:lvlText w:val="%6."/>
      <w:lvlJc w:val="right"/>
      <w:pPr>
        <w:ind w:left="4320" w:hanging="180"/>
      </w:pPr>
    </w:lvl>
    <w:lvl w:ilvl="6" w:tplc="7DF0F4E2" w:tentative="1">
      <w:start w:val="1"/>
      <w:numFmt w:val="decimal"/>
      <w:lvlText w:val="%7."/>
      <w:lvlJc w:val="left"/>
      <w:pPr>
        <w:ind w:left="5040" w:hanging="360"/>
      </w:pPr>
    </w:lvl>
    <w:lvl w:ilvl="7" w:tplc="4270179E" w:tentative="1">
      <w:start w:val="1"/>
      <w:numFmt w:val="lowerLetter"/>
      <w:lvlText w:val="%8."/>
      <w:lvlJc w:val="left"/>
      <w:pPr>
        <w:ind w:left="5760" w:hanging="360"/>
      </w:pPr>
    </w:lvl>
    <w:lvl w:ilvl="8" w:tplc="8DC2D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5F3B"/>
    <w:multiLevelType w:val="hybridMultilevel"/>
    <w:tmpl w:val="2842E554"/>
    <w:lvl w:ilvl="0" w:tplc="7F30EC3E">
      <w:start w:val="1"/>
      <w:numFmt w:val="decimal"/>
      <w:lvlText w:val="%1."/>
      <w:lvlJc w:val="left"/>
      <w:pPr>
        <w:ind w:left="1080" w:hanging="360"/>
      </w:pPr>
    </w:lvl>
    <w:lvl w:ilvl="1" w:tplc="BFDE597E" w:tentative="1">
      <w:start w:val="1"/>
      <w:numFmt w:val="lowerLetter"/>
      <w:lvlText w:val="%2."/>
      <w:lvlJc w:val="left"/>
      <w:pPr>
        <w:ind w:left="1800" w:hanging="360"/>
      </w:pPr>
    </w:lvl>
    <w:lvl w:ilvl="2" w:tplc="A3406BE6" w:tentative="1">
      <w:start w:val="1"/>
      <w:numFmt w:val="lowerRoman"/>
      <w:lvlText w:val="%3."/>
      <w:lvlJc w:val="right"/>
      <w:pPr>
        <w:ind w:left="2520" w:hanging="180"/>
      </w:pPr>
    </w:lvl>
    <w:lvl w:ilvl="3" w:tplc="D7EAC7FA" w:tentative="1">
      <w:start w:val="1"/>
      <w:numFmt w:val="decimal"/>
      <w:lvlText w:val="%4."/>
      <w:lvlJc w:val="left"/>
      <w:pPr>
        <w:ind w:left="3240" w:hanging="360"/>
      </w:pPr>
    </w:lvl>
    <w:lvl w:ilvl="4" w:tplc="52B4383E" w:tentative="1">
      <w:start w:val="1"/>
      <w:numFmt w:val="lowerLetter"/>
      <w:lvlText w:val="%5."/>
      <w:lvlJc w:val="left"/>
      <w:pPr>
        <w:ind w:left="3960" w:hanging="360"/>
      </w:pPr>
    </w:lvl>
    <w:lvl w:ilvl="5" w:tplc="2FBE1542" w:tentative="1">
      <w:start w:val="1"/>
      <w:numFmt w:val="lowerRoman"/>
      <w:lvlText w:val="%6."/>
      <w:lvlJc w:val="right"/>
      <w:pPr>
        <w:ind w:left="4680" w:hanging="180"/>
      </w:pPr>
    </w:lvl>
    <w:lvl w:ilvl="6" w:tplc="0194C770" w:tentative="1">
      <w:start w:val="1"/>
      <w:numFmt w:val="decimal"/>
      <w:lvlText w:val="%7."/>
      <w:lvlJc w:val="left"/>
      <w:pPr>
        <w:ind w:left="5400" w:hanging="360"/>
      </w:pPr>
    </w:lvl>
    <w:lvl w:ilvl="7" w:tplc="C33EC65E" w:tentative="1">
      <w:start w:val="1"/>
      <w:numFmt w:val="lowerLetter"/>
      <w:lvlText w:val="%8."/>
      <w:lvlJc w:val="left"/>
      <w:pPr>
        <w:ind w:left="6120" w:hanging="360"/>
      </w:pPr>
    </w:lvl>
    <w:lvl w:ilvl="8" w:tplc="8E1C70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D669E"/>
    <w:multiLevelType w:val="hybridMultilevel"/>
    <w:tmpl w:val="FA841B60"/>
    <w:lvl w:ilvl="0" w:tplc="1BC47934">
      <w:start w:val="1"/>
      <w:numFmt w:val="decimal"/>
      <w:lvlText w:val="%1."/>
      <w:lvlJc w:val="left"/>
      <w:pPr>
        <w:ind w:left="720" w:hanging="360"/>
      </w:pPr>
    </w:lvl>
    <w:lvl w:ilvl="1" w:tplc="6044A1AE" w:tentative="1">
      <w:start w:val="1"/>
      <w:numFmt w:val="lowerLetter"/>
      <w:lvlText w:val="%2."/>
      <w:lvlJc w:val="left"/>
      <w:pPr>
        <w:ind w:left="1440" w:hanging="360"/>
      </w:pPr>
    </w:lvl>
    <w:lvl w:ilvl="2" w:tplc="37CAC5B2" w:tentative="1">
      <w:start w:val="1"/>
      <w:numFmt w:val="lowerRoman"/>
      <w:lvlText w:val="%3."/>
      <w:lvlJc w:val="right"/>
      <w:pPr>
        <w:ind w:left="2160" w:hanging="180"/>
      </w:pPr>
    </w:lvl>
    <w:lvl w:ilvl="3" w:tplc="C9FC62E6" w:tentative="1">
      <w:start w:val="1"/>
      <w:numFmt w:val="decimal"/>
      <w:lvlText w:val="%4."/>
      <w:lvlJc w:val="left"/>
      <w:pPr>
        <w:ind w:left="2880" w:hanging="360"/>
      </w:pPr>
    </w:lvl>
    <w:lvl w:ilvl="4" w:tplc="6636B80C" w:tentative="1">
      <w:start w:val="1"/>
      <w:numFmt w:val="lowerLetter"/>
      <w:lvlText w:val="%5."/>
      <w:lvlJc w:val="left"/>
      <w:pPr>
        <w:ind w:left="3600" w:hanging="360"/>
      </w:pPr>
    </w:lvl>
    <w:lvl w:ilvl="5" w:tplc="2A7C59DC" w:tentative="1">
      <w:start w:val="1"/>
      <w:numFmt w:val="lowerRoman"/>
      <w:lvlText w:val="%6."/>
      <w:lvlJc w:val="right"/>
      <w:pPr>
        <w:ind w:left="4320" w:hanging="180"/>
      </w:pPr>
    </w:lvl>
    <w:lvl w:ilvl="6" w:tplc="DAA23C6A" w:tentative="1">
      <w:start w:val="1"/>
      <w:numFmt w:val="decimal"/>
      <w:lvlText w:val="%7."/>
      <w:lvlJc w:val="left"/>
      <w:pPr>
        <w:ind w:left="5040" w:hanging="360"/>
      </w:pPr>
    </w:lvl>
    <w:lvl w:ilvl="7" w:tplc="0A84D2EE" w:tentative="1">
      <w:start w:val="1"/>
      <w:numFmt w:val="lowerLetter"/>
      <w:lvlText w:val="%8."/>
      <w:lvlJc w:val="left"/>
      <w:pPr>
        <w:ind w:left="5760" w:hanging="360"/>
      </w:pPr>
    </w:lvl>
    <w:lvl w:ilvl="8" w:tplc="729AF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055"/>
    <w:multiLevelType w:val="hybridMultilevel"/>
    <w:tmpl w:val="5D6A168C"/>
    <w:lvl w:ilvl="0" w:tplc="BD4CB1F8">
      <w:start w:val="28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E53827C0" w:tentative="1">
      <w:start w:val="1"/>
      <w:numFmt w:val="lowerLetter"/>
      <w:lvlText w:val="%2."/>
      <w:lvlJc w:val="left"/>
      <w:pPr>
        <w:ind w:left="1080" w:hanging="360"/>
      </w:pPr>
    </w:lvl>
    <w:lvl w:ilvl="2" w:tplc="6424438C" w:tentative="1">
      <w:start w:val="1"/>
      <w:numFmt w:val="lowerRoman"/>
      <w:lvlText w:val="%3."/>
      <w:lvlJc w:val="right"/>
      <w:pPr>
        <w:ind w:left="1800" w:hanging="180"/>
      </w:pPr>
    </w:lvl>
    <w:lvl w:ilvl="3" w:tplc="9D925802" w:tentative="1">
      <w:start w:val="1"/>
      <w:numFmt w:val="decimal"/>
      <w:lvlText w:val="%4."/>
      <w:lvlJc w:val="left"/>
      <w:pPr>
        <w:ind w:left="2520" w:hanging="360"/>
      </w:pPr>
    </w:lvl>
    <w:lvl w:ilvl="4" w:tplc="C7C46000" w:tentative="1">
      <w:start w:val="1"/>
      <w:numFmt w:val="lowerLetter"/>
      <w:lvlText w:val="%5."/>
      <w:lvlJc w:val="left"/>
      <w:pPr>
        <w:ind w:left="3240" w:hanging="360"/>
      </w:pPr>
    </w:lvl>
    <w:lvl w:ilvl="5" w:tplc="471212FC" w:tentative="1">
      <w:start w:val="1"/>
      <w:numFmt w:val="lowerRoman"/>
      <w:lvlText w:val="%6."/>
      <w:lvlJc w:val="right"/>
      <w:pPr>
        <w:ind w:left="3960" w:hanging="180"/>
      </w:pPr>
    </w:lvl>
    <w:lvl w:ilvl="6" w:tplc="9168CFAE" w:tentative="1">
      <w:start w:val="1"/>
      <w:numFmt w:val="decimal"/>
      <w:lvlText w:val="%7."/>
      <w:lvlJc w:val="left"/>
      <w:pPr>
        <w:ind w:left="4680" w:hanging="360"/>
      </w:pPr>
    </w:lvl>
    <w:lvl w:ilvl="7" w:tplc="D706A1DA" w:tentative="1">
      <w:start w:val="1"/>
      <w:numFmt w:val="lowerLetter"/>
      <w:lvlText w:val="%8."/>
      <w:lvlJc w:val="left"/>
      <w:pPr>
        <w:ind w:left="5400" w:hanging="360"/>
      </w:pPr>
    </w:lvl>
    <w:lvl w:ilvl="8" w:tplc="CC4AC5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D0294"/>
    <w:multiLevelType w:val="hybridMultilevel"/>
    <w:tmpl w:val="19F428A2"/>
    <w:lvl w:ilvl="0" w:tplc="A072E3D4">
      <w:start w:val="1"/>
      <w:numFmt w:val="decimal"/>
      <w:lvlText w:val="%1."/>
      <w:lvlJc w:val="left"/>
      <w:pPr>
        <w:ind w:left="720" w:hanging="360"/>
      </w:pPr>
    </w:lvl>
    <w:lvl w:ilvl="1" w:tplc="E90C062C" w:tentative="1">
      <w:start w:val="1"/>
      <w:numFmt w:val="lowerLetter"/>
      <w:lvlText w:val="%2."/>
      <w:lvlJc w:val="left"/>
      <w:pPr>
        <w:ind w:left="1440" w:hanging="360"/>
      </w:pPr>
    </w:lvl>
    <w:lvl w:ilvl="2" w:tplc="1B38B022" w:tentative="1">
      <w:start w:val="1"/>
      <w:numFmt w:val="lowerRoman"/>
      <w:lvlText w:val="%3."/>
      <w:lvlJc w:val="right"/>
      <w:pPr>
        <w:ind w:left="2160" w:hanging="180"/>
      </w:pPr>
    </w:lvl>
    <w:lvl w:ilvl="3" w:tplc="BF6E7E36" w:tentative="1">
      <w:start w:val="1"/>
      <w:numFmt w:val="decimal"/>
      <w:lvlText w:val="%4."/>
      <w:lvlJc w:val="left"/>
      <w:pPr>
        <w:ind w:left="2880" w:hanging="360"/>
      </w:pPr>
    </w:lvl>
    <w:lvl w:ilvl="4" w:tplc="59F80A78" w:tentative="1">
      <w:start w:val="1"/>
      <w:numFmt w:val="lowerLetter"/>
      <w:lvlText w:val="%5."/>
      <w:lvlJc w:val="left"/>
      <w:pPr>
        <w:ind w:left="3600" w:hanging="360"/>
      </w:pPr>
    </w:lvl>
    <w:lvl w:ilvl="5" w:tplc="F3E2D9C4" w:tentative="1">
      <w:start w:val="1"/>
      <w:numFmt w:val="lowerRoman"/>
      <w:lvlText w:val="%6."/>
      <w:lvlJc w:val="right"/>
      <w:pPr>
        <w:ind w:left="4320" w:hanging="180"/>
      </w:pPr>
    </w:lvl>
    <w:lvl w:ilvl="6" w:tplc="CD442D80" w:tentative="1">
      <w:start w:val="1"/>
      <w:numFmt w:val="decimal"/>
      <w:lvlText w:val="%7."/>
      <w:lvlJc w:val="left"/>
      <w:pPr>
        <w:ind w:left="5040" w:hanging="360"/>
      </w:pPr>
    </w:lvl>
    <w:lvl w:ilvl="7" w:tplc="0526F0E6" w:tentative="1">
      <w:start w:val="1"/>
      <w:numFmt w:val="lowerLetter"/>
      <w:lvlText w:val="%8."/>
      <w:lvlJc w:val="left"/>
      <w:pPr>
        <w:ind w:left="5760" w:hanging="360"/>
      </w:pPr>
    </w:lvl>
    <w:lvl w:ilvl="8" w:tplc="2F36B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5963"/>
    <w:multiLevelType w:val="hybridMultilevel"/>
    <w:tmpl w:val="E6AE5418"/>
    <w:lvl w:ilvl="0" w:tplc="0BDC4736">
      <w:start w:val="1"/>
      <w:numFmt w:val="decimal"/>
      <w:lvlText w:val="%1."/>
      <w:lvlJc w:val="left"/>
      <w:pPr>
        <w:ind w:left="720" w:hanging="360"/>
      </w:pPr>
    </w:lvl>
    <w:lvl w:ilvl="1" w:tplc="4AEE1E64" w:tentative="1">
      <w:start w:val="1"/>
      <w:numFmt w:val="lowerLetter"/>
      <w:lvlText w:val="%2."/>
      <w:lvlJc w:val="left"/>
      <w:pPr>
        <w:ind w:left="1440" w:hanging="360"/>
      </w:pPr>
    </w:lvl>
    <w:lvl w:ilvl="2" w:tplc="3AF8978C" w:tentative="1">
      <w:start w:val="1"/>
      <w:numFmt w:val="lowerRoman"/>
      <w:lvlText w:val="%3."/>
      <w:lvlJc w:val="right"/>
      <w:pPr>
        <w:ind w:left="2160" w:hanging="180"/>
      </w:pPr>
    </w:lvl>
    <w:lvl w:ilvl="3" w:tplc="47341C46" w:tentative="1">
      <w:start w:val="1"/>
      <w:numFmt w:val="decimal"/>
      <w:lvlText w:val="%4."/>
      <w:lvlJc w:val="left"/>
      <w:pPr>
        <w:ind w:left="2880" w:hanging="360"/>
      </w:pPr>
    </w:lvl>
    <w:lvl w:ilvl="4" w:tplc="29203D5E" w:tentative="1">
      <w:start w:val="1"/>
      <w:numFmt w:val="lowerLetter"/>
      <w:lvlText w:val="%5."/>
      <w:lvlJc w:val="left"/>
      <w:pPr>
        <w:ind w:left="3600" w:hanging="360"/>
      </w:pPr>
    </w:lvl>
    <w:lvl w:ilvl="5" w:tplc="BB483BEC" w:tentative="1">
      <w:start w:val="1"/>
      <w:numFmt w:val="lowerRoman"/>
      <w:lvlText w:val="%6."/>
      <w:lvlJc w:val="right"/>
      <w:pPr>
        <w:ind w:left="4320" w:hanging="180"/>
      </w:pPr>
    </w:lvl>
    <w:lvl w:ilvl="6" w:tplc="4B0A31D8" w:tentative="1">
      <w:start w:val="1"/>
      <w:numFmt w:val="decimal"/>
      <w:lvlText w:val="%7."/>
      <w:lvlJc w:val="left"/>
      <w:pPr>
        <w:ind w:left="5040" w:hanging="360"/>
      </w:pPr>
    </w:lvl>
    <w:lvl w:ilvl="7" w:tplc="72049A04" w:tentative="1">
      <w:start w:val="1"/>
      <w:numFmt w:val="lowerLetter"/>
      <w:lvlText w:val="%8."/>
      <w:lvlJc w:val="left"/>
      <w:pPr>
        <w:ind w:left="5760" w:hanging="360"/>
      </w:pPr>
    </w:lvl>
    <w:lvl w:ilvl="8" w:tplc="3C20F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52178"/>
    <w:multiLevelType w:val="hybridMultilevel"/>
    <w:tmpl w:val="32BCD1C2"/>
    <w:lvl w:ilvl="0" w:tplc="A6AA4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DB96A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44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42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66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62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2D6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9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22B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76278"/>
    <w:multiLevelType w:val="hybridMultilevel"/>
    <w:tmpl w:val="DD8E10B6"/>
    <w:lvl w:ilvl="0" w:tplc="7D361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8F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5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C5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48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3EB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85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C3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DC4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D0CD9"/>
    <w:multiLevelType w:val="hybridMultilevel"/>
    <w:tmpl w:val="3A9E38FE"/>
    <w:lvl w:ilvl="0" w:tplc="147C1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A47C9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A4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A7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E7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ACA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3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03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8B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205DA"/>
    <w:multiLevelType w:val="hybridMultilevel"/>
    <w:tmpl w:val="61E61458"/>
    <w:lvl w:ilvl="0" w:tplc="1320F81E">
      <w:start w:val="1"/>
      <w:numFmt w:val="decimal"/>
      <w:lvlText w:val="%1."/>
      <w:lvlJc w:val="left"/>
      <w:pPr>
        <w:ind w:left="797" w:hanging="360"/>
      </w:pPr>
    </w:lvl>
    <w:lvl w:ilvl="1" w:tplc="59DEFE66" w:tentative="1">
      <w:start w:val="1"/>
      <w:numFmt w:val="lowerLetter"/>
      <w:lvlText w:val="%2."/>
      <w:lvlJc w:val="left"/>
      <w:pPr>
        <w:ind w:left="1517" w:hanging="360"/>
      </w:pPr>
    </w:lvl>
    <w:lvl w:ilvl="2" w:tplc="4322E77E" w:tentative="1">
      <w:start w:val="1"/>
      <w:numFmt w:val="lowerRoman"/>
      <w:lvlText w:val="%3."/>
      <w:lvlJc w:val="right"/>
      <w:pPr>
        <w:ind w:left="2237" w:hanging="180"/>
      </w:pPr>
    </w:lvl>
    <w:lvl w:ilvl="3" w:tplc="559A4AC4" w:tentative="1">
      <w:start w:val="1"/>
      <w:numFmt w:val="decimal"/>
      <w:lvlText w:val="%4."/>
      <w:lvlJc w:val="left"/>
      <w:pPr>
        <w:ind w:left="2957" w:hanging="360"/>
      </w:pPr>
    </w:lvl>
    <w:lvl w:ilvl="4" w:tplc="9AA08436" w:tentative="1">
      <w:start w:val="1"/>
      <w:numFmt w:val="lowerLetter"/>
      <w:lvlText w:val="%5."/>
      <w:lvlJc w:val="left"/>
      <w:pPr>
        <w:ind w:left="3677" w:hanging="360"/>
      </w:pPr>
    </w:lvl>
    <w:lvl w:ilvl="5" w:tplc="7FC4E140" w:tentative="1">
      <w:start w:val="1"/>
      <w:numFmt w:val="lowerRoman"/>
      <w:lvlText w:val="%6."/>
      <w:lvlJc w:val="right"/>
      <w:pPr>
        <w:ind w:left="4397" w:hanging="180"/>
      </w:pPr>
    </w:lvl>
    <w:lvl w:ilvl="6" w:tplc="E752BDBC" w:tentative="1">
      <w:start w:val="1"/>
      <w:numFmt w:val="decimal"/>
      <w:lvlText w:val="%7."/>
      <w:lvlJc w:val="left"/>
      <w:pPr>
        <w:ind w:left="5117" w:hanging="360"/>
      </w:pPr>
    </w:lvl>
    <w:lvl w:ilvl="7" w:tplc="80D0095E" w:tentative="1">
      <w:start w:val="1"/>
      <w:numFmt w:val="lowerLetter"/>
      <w:lvlText w:val="%8."/>
      <w:lvlJc w:val="left"/>
      <w:pPr>
        <w:ind w:left="5837" w:hanging="360"/>
      </w:pPr>
    </w:lvl>
    <w:lvl w:ilvl="8" w:tplc="A35C759A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B5"/>
    <w:rsid w:val="00043CFA"/>
    <w:rsid w:val="000452E2"/>
    <w:rsid w:val="0004743A"/>
    <w:rsid w:val="000651DD"/>
    <w:rsid w:val="0007606D"/>
    <w:rsid w:val="000B15FB"/>
    <w:rsid w:val="000C262E"/>
    <w:rsid w:val="000C7E61"/>
    <w:rsid w:val="00102995"/>
    <w:rsid w:val="001329D9"/>
    <w:rsid w:val="00151642"/>
    <w:rsid w:val="001818A8"/>
    <w:rsid w:val="0018228D"/>
    <w:rsid w:val="001971E1"/>
    <w:rsid w:val="001C40D5"/>
    <w:rsid w:val="002008B5"/>
    <w:rsid w:val="00201E14"/>
    <w:rsid w:val="002045A3"/>
    <w:rsid w:val="00221B94"/>
    <w:rsid w:val="00241959"/>
    <w:rsid w:val="002755B9"/>
    <w:rsid w:val="0028144F"/>
    <w:rsid w:val="002A4BED"/>
    <w:rsid w:val="002A6042"/>
    <w:rsid w:val="002A7160"/>
    <w:rsid w:val="002B24C9"/>
    <w:rsid w:val="003034CF"/>
    <w:rsid w:val="003050CD"/>
    <w:rsid w:val="00357911"/>
    <w:rsid w:val="00372EC7"/>
    <w:rsid w:val="003853E9"/>
    <w:rsid w:val="003B2513"/>
    <w:rsid w:val="003F1BD3"/>
    <w:rsid w:val="003F2A4C"/>
    <w:rsid w:val="004122EE"/>
    <w:rsid w:val="0045421E"/>
    <w:rsid w:val="004B4C69"/>
    <w:rsid w:val="004C3866"/>
    <w:rsid w:val="004C4C82"/>
    <w:rsid w:val="005009AF"/>
    <w:rsid w:val="00505CA4"/>
    <w:rsid w:val="00551515"/>
    <w:rsid w:val="005F1B2F"/>
    <w:rsid w:val="00605938"/>
    <w:rsid w:val="006219F5"/>
    <w:rsid w:val="00633629"/>
    <w:rsid w:val="00663F8B"/>
    <w:rsid w:val="006742F0"/>
    <w:rsid w:val="0068316B"/>
    <w:rsid w:val="0068349E"/>
    <w:rsid w:val="006976C2"/>
    <w:rsid w:val="006B7CD9"/>
    <w:rsid w:val="006D5836"/>
    <w:rsid w:val="00701023"/>
    <w:rsid w:val="0072523E"/>
    <w:rsid w:val="00731650"/>
    <w:rsid w:val="00732415"/>
    <w:rsid w:val="00743C51"/>
    <w:rsid w:val="00751E4A"/>
    <w:rsid w:val="007A666E"/>
    <w:rsid w:val="007B693A"/>
    <w:rsid w:val="007E1CE6"/>
    <w:rsid w:val="007F6A46"/>
    <w:rsid w:val="00827441"/>
    <w:rsid w:val="00834EDE"/>
    <w:rsid w:val="00835C80"/>
    <w:rsid w:val="00836077"/>
    <w:rsid w:val="008532A9"/>
    <w:rsid w:val="0087272A"/>
    <w:rsid w:val="00882E8F"/>
    <w:rsid w:val="00883726"/>
    <w:rsid w:val="008911E7"/>
    <w:rsid w:val="00897707"/>
    <w:rsid w:val="009104A9"/>
    <w:rsid w:val="00923CEC"/>
    <w:rsid w:val="00947F89"/>
    <w:rsid w:val="009857BF"/>
    <w:rsid w:val="00987A93"/>
    <w:rsid w:val="00996CAC"/>
    <w:rsid w:val="009B05FA"/>
    <w:rsid w:val="009C0E85"/>
    <w:rsid w:val="009E2082"/>
    <w:rsid w:val="00A52232"/>
    <w:rsid w:val="00A65942"/>
    <w:rsid w:val="00A70785"/>
    <w:rsid w:val="00A87FE1"/>
    <w:rsid w:val="00AB47DD"/>
    <w:rsid w:val="00AC3E58"/>
    <w:rsid w:val="00B13045"/>
    <w:rsid w:val="00B41D50"/>
    <w:rsid w:val="00B424F4"/>
    <w:rsid w:val="00B54975"/>
    <w:rsid w:val="00B917D3"/>
    <w:rsid w:val="00B94026"/>
    <w:rsid w:val="00B942FA"/>
    <w:rsid w:val="00BA4ECA"/>
    <w:rsid w:val="00BB6947"/>
    <w:rsid w:val="00BD1BFC"/>
    <w:rsid w:val="00C122B7"/>
    <w:rsid w:val="00C52F9C"/>
    <w:rsid w:val="00C640BF"/>
    <w:rsid w:val="00C655B9"/>
    <w:rsid w:val="00CD3932"/>
    <w:rsid w:val="00D6765F"/>
    <w:rsid w:val="00D72DF4"/>
    <w:rsid w:val="00D73C00"/>
    <w:rsid w:val="00DA349A"/>
    <w:rsid w:val="00DA6D5F"/>
    <w:rsid w:val="00DD77D2"/>
    <w:rsid w:val="00DE4395"/>
    <w:rsid w:val="00E141DC"/>
    <w:rsid w:val="00E313DE"/>
    <w:rsid w:val="00E54818"/>
    <w:rsid w:val="00E5725B"/>
    <w:rsid w:val="00EA1C04"/>
    <w:rsid w:val="00EC6623"/>
    <w:rsid w:val="00EF0E7F"/>
    <w:rsid w:val="00F24CCE"/>
    <w:rsid w:val="00F43DE8"/>
    <w:rsid w:val="00F75480"/>
    <w:rsid w:val="00F7758B"/>
    <w:rsid w:val="00F904AC"/>
    <w:rsid w:val="00F91646"/>
    <w:rsid w:val="7DB69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B809"/>
  <w15:chartTrackingRefBased/>
  <w15:docId w15:val="{78204F8A-98E7-439E-B1AB-340CE0B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B5"/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551515"/>
    <w:pPr>
      <w:spacing w:before="40" w:after="40" w:line="240" w:lineRule="auto"/>
      <w:ind w:left="23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515"/>
    <w:rPr>
      <w:rFonts w:eastAsia="Times New Roman"/>
      <w:sz w:val="20"/>
      <w:szCs w:val="20"/>
      <w:lang w:eastAsia="en-GB"/>
    </w:rPr>
  </w:style>
  <w:style w:type="table" w:styleId="TableGrid">
    <w:name w:val="Table Grid"/>
    <w:basedOn w:val="TableNormal"/>
    <w:rsid w:val="002008B5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8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9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D3"/>
    <w:rPr>
      <w:rFonts w:ascii="Segoe UI" w:eastAsia="Times New Roman" w:hAnsi="Segoe UI" w:cs="Segoe UI"/>
      <w:sz w:val="18"/>
      <w:szCs w:val="18"/>
      <w:lang w:eastAsia="en-GB"/>
    </w:rPr>
  </w:style>
  <w:style w:type="paragraph" w:styleId="BodyTextIndent">
    <w:name w:val="Body Text Indent"/>
    <w:basedOn w:val="Normal"/>
    <w:link w:val="BodyTextIndentChar"/>
    <w:rsid w:val="00EA1C04"/>
    <w:pPr>
      <w:spacing w:after="0" w:line="240" w:lineRule="auto"/>
      <w:ind w:left="720"/>
    </w:pPr>
    <w:rPr>
      <w:rFonts w:ascii="Times New Roman" w:hAnsi="Times New Roman" w:cs="Times New Roman"/>
      <w:sz w:val="20"/>
      <w:szCs w:val="24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EA1C04"/>
    <w:rPr>
      <w:rFonts w:ascii="Times New Roman" w:eastAsia="Times New Roman" w:hAnsi="Times New Roman" w:cs="Times New Roman"/>
      <w:sz w:val="20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A5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32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32"/>
    <w:rPr>
      <w:rFonts w:eastAsia="Times New Roman"/>
      <w:lang w:eastAsia="en-GB"/>
    </w:rPr>
  </w:style>
  <w:style w:type="character" w:customStyle="1" w:styleId="sdzsvb">
    <w:name w:val="sdzsvb"/>
    <w:basedOn w:val="DefaultParagraphFont"/>
    <w:rsid w:val="0045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1" ma:contentTypeDescription="Create a new document." ma:contentTypeScope="" ma:versionID="4abb8f47bc2167fcc9e0a0d35f6de729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658d45ec82fe91466c8c8d7c28db6be1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3E952-41AF-42ED-8E9F-8771E9B27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B0545-0A0D-4AA2-811D-0ACF7F9E9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B6BC5-8983-48A4-9A91-D98EC822B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11e8b-73e1-424c-875c-87969ad71f1a"/>
    <ds:schemaRef ds:uri="8add6a27-b860-42d1-93af-2c0f5d3e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Gwyn Jones</dc:creator>
  <cp:lastModifiedBy>Rhys Coetmor Jones</cp:lastModifiedBy>
  <cp:revision>3</cp:revision>
  <cp:lastPrinted>2019-06-28T14:16:00Z</cp:lastPrinted>
  <dcterms:created xsi:type="dcterms:W3CDTF">2021-02-02T10:16:00Z</dcterms:created>
  <dcterms:modified xsi:type="dcterms:W3CDTF">2021-02-03T10:59:00Z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17</vt:lpwstr>
  </property>
  <property fmtid="{D5CDD505-2E9C-101B-9397-08002B2CF9AE}" pid="3" name="ContentTypeId">
    <vt:lpwstr>0x010100E84FB6C618B3624F8B9F303CAE5C380A</vt:lpwstr>
  </property>
  <property fmtid="{D5CDD505-2E9C-101B-9397-08002B2CF9AE}" pid="4" name="Order">
    <vt:r8>806200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